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8D63" w14:textId="77777777" w:rsidR="00470240" w:rsidRPr="00D006BD" w:rsidRDefault="00470240" w:rsidP="0047024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06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14:paraId="7C7BE355" w14:textId="77777777" w:rsidR="00470240" w:rsidRPr="00D006BD" w:rsidRDefault="00470240" w:rsidP="0047024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06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หน่วยงาน เทศบาลตำบลโคกชะงาย</w:t>
      </w:r>
    </w:p>
    <w:p w14:paraId="367E1972" w14:textId="6988253E" w:rsidR="00432892" w:rsidRPr="00D006BD" w:rsidRDefault="00470240" w:rsidP="00470240">
      <w:pPr>
        <w:jc w:val="center"/>
        <w:rPr>
          <w:rFonts w:ascii="TH SarabunIT๙" w:hAnsi="TH SarabunIT๙" w:cs="TH SarabunIT๙"/>
          <w:sz w:val="32"/>
          <w:szCs w:val="32"/>
        </w:rPr>
      </w:pPr>
      <w:r w:rsidRPr="00D006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อำเภอเมือง จังหวัดพัทลุง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993"/>
        <w:gridCol w:w="4399"/>
        <w:gridCol w:w="1828"/>
        <w:gridCol w:w="8"/>
        <w:gridCol w:w="3082"/>
        <w:gridCol w:w="8"/>
        <w:gridCol w:w="5133"/>
      </w:tblGrid>
      <w:tr w:rsidR="00470240" w:rsidRPr="00B15A63" w14:paraId="6BB6AEC5" w14:textId="77777777" w:rsidTr="00D006BD">
        <w:tc>
          <w:tcPr>
            <w:tcW w:w="993" w:type="dxa"/>
          </w:tcPr>
          <w:p w14:paraId="1FE2D30B" w14:textId="71E39FC3" w:rsidR="00470240" w:rsidRPr="009632EA" w:rsidRDefault="00470240" w:rsidP="004702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99" w:type="dxa"/>
          </w:tcPr>
          <w:p w14:paraId="5BC70DF5" w14:textId="4689102E" w:rsidR="00470240" w:rsidRPr="009632EA" w:rsidRDefault="00470240" w:rsidP="00470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36" w:type="dxa"/>
            <w:gridSpan w:val="2"/>
          </w:tcPr>
          <w:p w14:paraId="7E6F5C59" w14:textId="51B1693F" w:rsidR="00470240" w:rsidRPr="009632EA" w:rsidRDefault="00470240" w:rsidP="00470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gridSpan w:val="2"/>
          </w:tcPr>
          <w:p w14:paraId="1136B533" w14:textId="6A95B1C5" w:rsidR="00470240" w:rsidRPr="009632EA" w:rsidRDefault="00470240" w:rsidP="00470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133" w:type="dxa"/>
          </w:tcPr>
          <w:p w14:paraId="7AD22A88" w14:textId="773FDC5A" w:rsidR="00470240" w:rsidRPr="009632EA" w:rsidRDefault="00470240" w:rsidP="004702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470240" w:rsidRPr="00B15A63" w14:paraId="0F5870DE" w14:textId="77777777" w:rsidTr="00D006BD">
        <w:tc>
          <w:tcPr>
            <w:tcW w:w="993" w:type="dxa"/>
          </w:tcPr>
          <w:p w14:paraId="5A5BB613" w14:textId="39AFBF35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9" w:type="dxa"/>
          </w:tcPr>
          <w:p w14:paraId="4363D4F6" w14:textId="77777777" w:rsidR="00470240" w:rsidRPr="00B15A63" w:rsidRDefault="00470240" w:rsidP="004702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ก่อสร้างอาคารศูนย์เทคโนโลยีสารสนเทศเพื่อการศึกษาโรงเรียนเทศบาลวัดธารา</w:t>
            </w:r>
            <w:proofErr w:type="spellStart"/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เทศบาลตำบลโคกชะงาย อำเภอเมืองพัทลุง</w:t>
            </w:r>
          </w:p>
          <w:p w14:paraId="0B64D025" w14:textId="67EDB104" w:rsidR="00470240" w:rsidRPr="00B15A63" w:rsidRDefault="00470240" w:rsidP="004702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จังหวัดพัทลุง</w:t>
            </w:r>
          </w:p>
        </w:tc>
        <w:tc>
          <w:tcPr>
            <w:tcW w:w="1836" w:type="dxa"/>
            <w:gridSpan w:val="2"/>
          </w:tcPr>
          <w:p w14:paraId="3591DBBB" w14:textId="250C12B2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9,889,000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090" w:type="dxa"/>
            <w:gridSpan w:val="2"/>
          </w:tcPr>
          <w:p w14:paraId="37A768EE" w14:textId="1F864755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15008370001004200436</w:t>
            </w:r>
          </w:p>
        </w:tc>
        <w:tc>
          <w:tcPr>
            <w:tcW w:w="5133" w:type="dxa"/>
          </w:tcPr>
          <w:p w14:paraId="2C713DB1" w14:textId="187FE4D3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 ประจำปีงบประมาณ 2567</w:t>
            </w:r>
          </w:p>
        </w:tc>
      </w:tr>
      <w:tr w:rsidR="00470240" w:rsidRPr="00B15A63" w14:paraId="44567ADE" w14:textId="77777777" w:rsidTr="00D006BD">
        <w:tc>
          <w:tcPr>
            <w:tcW w:w="993" w:type="dxa"/>
          </w:tcPr>
          <w:p w14:paraId="4EEEA5A7" w14:textId="2A022A7E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399" w:type="dxa"/>
          </w:tcPr>
          <w:p w14:paraId="3455C991" w14:textId="104415D5" w:rsidR="00470240" w:rsidRPr="00B15A63" w:rsidRDefault="00470240" w:rsidP="00470240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ขุดลอกห้วยสายมาบแป้น (ช่วงที่ ๒) บ้านทุ่งยาว 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๗ ตำบลโคกชะงายอำเภอเมืองพัทลุง 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จังหวัดพัทลุง กว้าง ๑.๒๐ - ๓.๐๐ เมตร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15A63"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ยาว 660 เมตร ลึก ๐.๘๐ - ๑.๗๐ เมตร เทศบาลตำบลโคกชะงาย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อำเภอเมืองพัทลุง จังหวัดพัทลุง</w:t>
            </w:r>
          </w:p>
        </w:tc>
        <w:tc>
          <w:tcPr>
            <w:tcW w:w="1836" w:type="dxa"/>
            <w:gridSpan w:val="2"/>
          </w:tcPr>
          <w:p w14:paraId="5A22879B" w14:textId="19CF6DF8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2,069,000.00</w:t>
            </w:r>
          </w:p>
        </w:tc>
        <w:tc>
          <w:tcPr>
            <w:tcW w:w="3090" w:type="dxa"/>
            <w:gridSpan w:val="2"/>
          </w:tcPr>
          <w:p w14:paraId="79B92D88" w14:textId="1B49DAF6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15008370001004202098</w:t>
            </w:r>
          </w:p>
        </w:tc>
        <w:tc>
          <w:tcPr>
            <w:tcW w:w="5133" w:type="dxa"/>
          </w:tcPr>
          <w:p w14:paraId="5014ADA5" w14:textId="4C5CA4FC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 ประจำปีงบประมาณ 2567</w:t>
            </w:r>
          </w:p>
        </w:tc>
      </w:tr>
      <w:tr w:rsidR="00470240" w:rsidRPr="00B15A63" w14:paraId="57CB44D0" w14:textId="77777777" w:rsidTr="00D006BD">
        <w:tc>
          <w:tcPr>
            <w:tcW w:w="993" w:type="dxa"/>
          </w:tcPr>
          <w:p w14:paraId="44B46E04" w14:textId="5A12EBE3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99" w:type="dxa"/>
          </w:tcPr>
          <w:p w14:paraId="792F9FAE" w14:textId="3E89D8C1" w:rsidR="00470240" w:rsidRPr="00B15A63" w:rsidRDefault="00470240" w:rsidP="00470240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 รหัสทางหลวงท้องถิ่น พท.ถ.๑๑-๐๒๗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สายทุ่งแคร์ - สะพานม่วง หมู่ที่ ๒ บ้านโคกชะงายตำบลโคกชะงาย </w:t>
            </w:r>
          </w:p>
          <w:p w14:paraId="58ED6159" w14:textId="4E0323C6" w:rsidR="00470240" w:rsidRPr="00B15A63" w:rsidRDefault="00470240" w:rsidP="00470240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กว้าง ๖.๐๐ เมตร ยาว ๒๕๘.๐๐ เมตร </w:t>
            </w:r>
            <w:r w:rsidR="00B15A63"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หนา ๐.๑๕ เมตร  หรือมีพื้นที่ไม่น้อยกว่า๑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๕๔๘.๐๐ ตารางเมตร เทศบาลตำบลโคกชะงาย อำเภอเมืองพัทลุง จังหวัดพัทลุง</w:t>
            </w:r>
          </w:p>
        </w:tc>
        <w:tc>
          <w:tcPr>
            <w:tcW w:w="1836" w:type="dxa"/>
            <w:gridSpan w:val="2"/>
          </w:tcPr>
          <w:p w14:paraId="25BC81A1" w14:textId="78F98685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4,947,000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090" w:type="dxa"/>
            <w:gridSpan w:val="2"/>
          </w:tcPr>
          <w:p w14:paraId="4BC5BF5A" w14:textId="1BEC3C3E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15008370001004206778</w:t>
            </w:r>
          </w:p>
        </w:tc>
        <w:tc>
          <w:tcPr>
            <w:tcW w:w="5133" w:type="dxa"/>
          </w:tcPr>
          <w:p w14:paraId="7C4AAC92" w14:textId="5FF8BDEB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 ประจำปีงบประมาณ 2567</w:t>
            </w:r>
          </w:p>
        </w:tc>
      </w:tr>
      <w:tr w:rsidR="00470240" w:rsidRPr="00B15A63" w14:paraId="5FA6D398" w14:textId="77777777" w:rsidTr="00D006BD">
        <w:tc>
          <w:tcPr>
            <w:tcW w:w="993" w:type="dxa"/>
          </w:tcPr>
          <w:p w14:paraId="2C1BCF6F" w14:textId="649AD58F" w:rsidR="00470240" w:rsidRPr="00B15A63" w:rsidRDefault="00470240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399" w:type="dxa"/>
          </w:tcPr>
          <w:p w14:paraId="41F19011" w14:textId="1B5B00B7" w:rsidR="00470240" w:rsidRPr="00B15A63" w:rsidRDefault="00470240" w:rsidP="004702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ครุภัณฑ์ทางการศึกษา (ห้องเรียนอัจฉริยะสำหรับโรงเรียนในสังกัดองค์กร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ปกครองส่วนท้องถิ่น) โรงเรียนเทศบาลวัดธารา</w:t>
            </w:r>
            <w:proofErr w:type="spellStart"/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เทศบาลตำบล</w:t>
            </w:r>
            <w:r w:rsidR="00B15A6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โคกชะงาย</w:t>
            </w:r>
          </w:p>
        </w:tc>
        <w:tc>
          <w:tcPr>
            <w:tcW w:w="1836" w:type="dxa"/>
            <w:gridSpan w:val="2"/>
          </w:tcPr>
          <w:p w14:paraId="6B30C599" w14:textId="06C52362" w:rsidR="00470240" w:rsidRPr="00B15A63" w:rsidRDefault="00B15A63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400,000.00</w:t>
            </w:r>
          </w:p>
        </w:tc>
        <w:tc>
          <w:tcPr>
            <w:tcW w:w="3090" w:type="dxa"/>
            <w:gridSpan w:val="2"/>
          </w:tcPr>
          <w:p w14:paraId="49196E3A" w14:textId="7A12A3C7" w:rsidR="00470240" w:rsidRPr="00B15A63" w:rsidRDefault="00B15A63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15008370001004201678</w:t>
            </w:r>
          </w:p>
        </w:tc>
        <w:tc>
          <w:tcPr>
            <w:tcW w:w="5133" w:type="dxa"/>
          </w:tcPr>
          <w:p w14:paraId="6FA6736B" w14:textId="10DCD6EC" w:rsidR="00470240" w:rsidRPr="00B15A63" w:rsidRDefault="00B15A63" w:rsidP="004702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 ประจำปีงบประมาณ 2567</w:t>
            </w:r>
          </w:p>
        </w:tc>
      </w:tr>
      <w:tr w:rsidR="00B15A63" w:rsidRPr="00B15A63" w14:paraId="28027400" w14:textId="77777777" w:rsidTr="009632EA">
        <w:tc>
          <w:tcPr>
            <w:tcW w:w="993" w:type="dxa"/>
          </w:tcPr>
          <w:p w14:paraId="6EED7FC1" w14:textId="77777777" w:rsidR="00B15A63" w:rsidRPr="009632EA" w:rsidRDefault="00B15A63" w:rsidP="004009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399" w:type="dxa"/>
          </w:tcPr>
          <w:p w14:paraId="284AFBC3" w14:textId="77777777" w:rsidR="00B15A63" w:rsidRPr="009632EA" w:rsidRDefault="00B15A63" w:rsidP="004009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28" w:type="dxa"/>
          </w:tcPr>
          <w:p w14:paraId="5FA92A00" w14:textId="77777777" w:rsidR="00B15A63" w:rsidRPr="009632EA" w:rsidRDefault="00B15A63" w:rsidP="004009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gridSpan w:val="2"/>
          </w:tcPr>
          <w:p w14:paraId="77BD2ABF" w14:textId="77777777" w:rsidR="00B15A63" w:rsidRPr="009632EA" w:rsidRDefault="00B15A63" w:rsidP="004009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141" w:type="dxa"/>
            <w:gridSpan w:val="2"/>
          </w:tcPr>
          <w:p w14:paraId="2F1DDF0B" w14:textId="77777777" w:rsidR="00B15A63" w:rsidRPr="009632EA" w:rsidRDefault="00B15A63" w:rsidP="004009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B15A63" w:rsidRPr="00B15A63" w14:paraId="7CCA973F" w14:textId="77777777" w:rsidTr="009632EA">
        <w:tc>
          <w:tcPr>
            <w:tcW w:w="993" w:type="dxa"/>
          </w:tcPr>
          <w:p w14:paraId="0128F706" w14:textId="7BEA7427" w:rsidR="00B15A63" w:rsidRPr="00B15A63" w:rsidRDefault="00B15A63" w:rsidP="00B1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399" w:type="dxa"/>
          </w:tcPr>
          <w:p w14:paraId="65CCF1A2" w14:textId="4D60EA27" w:rsidR="00B15A63" w:rsidRPr="00B15A63" w:rsidRDefault="00B15A63" w:rsidP="00B15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โครงการป้องกันและแก้ไขปัญหาภัยแล้ง</w:t>
            </w:r>
            <w:r w:rsidR="009632E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อันเนื่องมาจากสถานการณ์เอลนี</w:t>
            </w:r>
            <w:proofErr w:type="spellStart"/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โญ</w:t>
            </w:r>
            <w:proofErr w:type="spellEnd"/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โดยการ</w:t>
            </w:r>
            <w:r w:rsidR="009632E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ขุดเจาะบ่อบาดาล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นิ้ว หมู่ที่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ตำบลโคกชะงาย อำเภอเมือง </w:t>
            </w:r>
            <w:r w:rsidR="009632E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จังหวัดพัทลุง ขุดเจาะบ่อบาดาล ขนาดเส้นผ่านศูนย์กลาง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นิ้ว ชนิดท่อ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 xml:space="preserve">PVC 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13.5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ความลึก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ค่าเฉลี่ยความลึกตั้งแต่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43-100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เมตร)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หรือปริมาณน้ำไม่น้อยกว่า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ลูกบาศก์เมตร/ชั่วโมง จำนวน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บ่อ พร้อมงานติดตั้งป้ายประชาสัมพันธ์ เทศบาลตำบลโคกชะงาย</w:t>
            </w:r>
            <w:r w:rsidR="009632E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อำเภอเมืองพัทลุง จังหวัดพัทลุง</w:t>
            </w:r>
          </w:p>
        </w:tc>
        <w:tc>
          <w:tcPr>
            <w:tcW w:w="1828" w:type="dxa"/>
          </w:tcPr>
          <w:p w14:paraId="025EB1DA" w14:textId="29E52F78" w:rsidR="00B15A63" w:rsidRPr="009632EA" w:rsidRDefault="00B15A63" w:rsidP="009632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335,000</w:t>
            </w:r>
            <w:r w:rsidRPr="009632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632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090" w:type="dxa"/>
            <w:gridSpan w:val="2"/>
          </w:tcPr>
          <w:p w14:paraId="05D9B9D6" w14:textId="2A257A2F" w:rsidR="00B15A63" w:rsidRPr="009632EA" w:rsidRDefault="00B15A63" w:rsidP="009632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15008370001004202630</w:t>
            </w:r>
          </w:p>
        </w:tc>
        <w:tc>
          <w:tcPr>
            <w:tcW w:w="5141" w:type="dxa"/>
            <w:gridSpan w:val="2"/>
          </w:tcPr>
          <w:p w14:paraId="0CBAFEB8" w14:textId="2BC97750" w:rsidR="00B15A63" w:rsidRPr="009632EA" w:rsidRDefault="00B15A63" w:rsidP="009632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 ประจำปีงบประมาณ 2567</w:t>
            </w:r>
          </w:p>
        </w:tc>
      </w:tr>
      <w:tr w:rsidR="00B15A63" w:rsidRPr="00B15A63" w14:paraId="22D6B367" w14:textId="77777777" w:rsidTr="009632EA">
        <w:tc>
          <w:tcPr>
            <w:tcW w:w="993" w:type="dxa"/>
          </w:tcPr>
          <w:p w14:paraId="03194899" w14:textId="02BAA656" w:rsidR="00B15A63" w:rsidRPr="00B15A63" w:rsidRDefault="00B15A63" w:rsidP="00B15A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99" w:type="dxa"/>
          </w:tcPr>
          <w:p w14:paraId="7C02DA23" w14:textId="543C23B0" w:rsidR="00B15A63" w:rsidRPr="00B15A63" w:rsidRDefault="009632EA" w:rsidP="00B15A63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โครงการป้องกันและแก้ไขปัญหาภัยแล้ง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อันเนื่องมาจากสถานการณ์เอลนี</w:t>
            </w:r>
            <w:proofErr w:type="spellStart"/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โญ</w:t>
            </w:r>
            <w:proofErr w:type="spellEnd"/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ขุดเจาะบ่อบาดาล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นิ้ว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ตำบลโคกชะงาย อำเภอเมือง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จังหวัดพัทลุง ขุดเจาะบ่อบาดาล ขนาดเส้นผ่านศูนย์กลาง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นิ้ว ชนิดท่อ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 xml:space="preserve">PVC 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13.5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ความลึก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ค่าเฉลี่ยความลึกตั้งแต่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43-100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เมตร) หรือปริมาณน้ำไม่น้อยกว่า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ลูกบาศก์เมตร/ชั่วโมง จำนวน </w:t>
            </w:r>
            <w:r w:rsidRPr="00B15A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บ่อ พร้อมงานติดตั้งป้ายประชาสัมพันธ์ เทศบาลตำบลโคกชะงาย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15A6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อำเภอเมืองพัทลุง จังหวัดพัทลุง</w:t>
            </w:r>
          </w:p>
        </w:tc>
        <w:tc>
          <w:tcPr>
            <w:tcW w:w="1828" w:type="dxa"/>
          </w:tcPr>
          <w:p w14:paraId="147778A4" w14:textId="40A0845D" w:rsidR="00B15A63" w:rsidRPr="009632EA" w:rsidRDefault="00B15A63" w:rsidP="009632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335,000</w:t>
            </w:r>
            <w:r w:rsidRPr="009632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9632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090" w:type="dxa"/>
            <w:gridSpan w:val="2"/>
          </w:tcPr>
          <w:p w14:paraId="465BE2CD" w14:textId="1A27A3AD" w:rsidR="00B15A63" w:rsidRPr="009632EA" w:rsidRDefault="00B15A63" w:rsidP="009632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15008370001004202631</w:t>
            </w:r>
          </w:p>
        </w:tc>
        <w:tc>
          <w:tcPr>
            <w:tcW w:w="5141" w:type="dxa"/>
            <w:gridSpan w:val="2"/>
          </w:tcPr>
          <w:p w14:paraId="4E18A74A" w14:textId="571D54F7" w:rsidR="00B15A63" w:rsidRPr="009632EA" w:rsidRDefault="00B15A63" w:rsidP="009632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32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 ประจำปีงบประมาณ 2567</w:t>
            </w:r>
          </w:p>
        </w:tc>
      </w:tr>
    </w:tbl>
    <w:p w14:paraId="58DE9B02" w14:textId="1B5168FD" w:rsidR="00B15A63" w:rsidRDefault="00D006BD" w:rsidP="00D006BD">
      <w:pPr>
        <w:jc w:val="center"/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78AB8" wp14:editId="3CB3D729">
                <wp:simplePos x="0" y="0"/>
                <wp:positionH relativeFrom="column">
                  <wp:posOffset>6181090</wp:posOffset>
                </wp:positionH>
                <wp:positionV relativeFrom="paragraph">
                  <wp:posOffset>-27305</wp:posOffset>
                </wp:positionV>
                <wp:extent cx="3057525" cy="1314450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6F973B" w14:textId="28EBE5AF" w:rsidR="00D006BD" w:rsidRDefault="00D006BD" w:rsidP="00D006BD">
                            <w:pPr>
                              <w:contextualSpacing/>
                              <w:jc w:val="center"/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40099B8F" w14:textId="7CD73786" w:rsidR="00D006BD" w:rsidRDefault="00D006BD" w:rsidP="00D006BD">
                            <w:pPr>
                              <w:contextualSpacing/>
                              <w:jc w:val="center"/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    .................................................</w:t>
                            </w:r>
                          </w:p>
                          <w:p w14:paraId="4BA190B8" w14:textId="6779FE6C" w:rsidR="00D006BD" w:rsidRDefault="00D006BD" w:rsidP="00D006BD">
                            <w:pPr>
                              <w:contextualSpacing/>
                              <w:jc w:val="center"/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proofErr w:type="spellStart"/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ลัญฉ</w:t>
                            </w:r>
                            <w:proofErr w:type="spellEnd"/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  คงสุวรรณ)</w:t>
                            </w:r>
                          </w:p>
                          <w:p w14:paraId="1039BF89" w14:textId="4E22610E" w:rsidR="00D006BD" w:rsidRDefault="00D006BD" w:rsidP="00D006BD">
                            <w:pPr>
                              <w:contextualSpacing/>
                              <w:jc w:val="center"/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ปลัดเทศบาลตำบลโคกชะงาย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78AB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6.7pt;margin-top:-2.15pt;width:240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pDvAEAAGcDAAAOAAAAZHJzL2Uyb0RvYy54bWysU8FuEzEQvSPxD9bcyW7SBtAqTgVU5YIo&#10;UssHOF47a8n2GNvJbvh6xt40hXJDXGbtN+OZeW9mNzeTs+yoYjLoOSwXLTDlJfbG7zl8f7x78x5Y&#10;ysL3wqJXHE4qwc329avNGDq1wgFtryKjJD51Y+Aw5By6pklyUE6kBQblyakxOpHpGvdNH8VI2Z1t&#10;Vm37thkx9iGiVCkRejs7YVvza61kvtc6qcwsB+otVxur3RXbbDei20cRBiPPbYh/6MIJ46noJdWt&#10;yIIdovkrlTMyYkKdFxJdg1obqSoHYrNsX7B5GERQlQuJk8JFpvT/0sqvx2+RmZ7DCpgXjkb0qKb8&#10;ESe2LOKMIXUU8xAoKk8E05Cf8ERg4Tzp6MqX2DDyk8yni7SUi0kCr9r1u/VqDUySb3m1vL5eV/Gb&#10;5+chpvxZoWPlwCHS7Kqk4vglZWqFQp9CSjWPd8baOj/r/wAocEZUXYDz68Jk7ric8rSbzvR22J+I&#10;HS1xviejLY4cpDUB2IDx50tspGXhkH4cRFTAYrafcN4t4SXFc5i79vjhkFGb2nmpOJchGuVC06yE&#10;zptX1uX3e416/j+2vwAAAP//AwBQSwMEFAAGAAgAAAAhAKiz8HPfAAAACwEAAA8AAABkcnMvZG93&#10;bnJldi54bWxMj8FOwzAQRO9I/IO1SNxam9SlJGRTIRBXUAutxM1NtklEvI5itwl/j3uC42qeZt7m&#10;68l24kyDbx0j3M0VCOLSVS3XCJ8fr7MHED4YrkznmBB+yMO6uL7KTVa5kTd03oZaxBL2mUFoQugz&#10;KX3ZkDV+7nrimB3dYE2I51DLajBjLLedTJS6l9a0HBca09NzQ+X39mQRdm/Hr71W7/WLXfajm5Rk&#10;m0rE25vp6RFEoCn8wXDRj+pQRKeDO3HlRYeQrhY6oggzvQBxAfRSpyAOCIlKViCLXP7/ofgFAAD/&#10;/wMAUEsBAi0AFAAGAAgAAAAhALaDOJL+AAAA4QEAABMAAAAAAAAAAAAAAAAAAAAAAFtDb250ZW50&#10;X1R5cGVzXS54bWxQSwECLQAUAAYACAAAACEAOP0h/9YAAACUAQAACwAAAAAAAAAAAAAAAAAvAQAA&#10;X3JlbHMvLnJlbHNQSwECLQAUAAYACAAAACEAacNKQ7wBAABnAwAADgAAAAAAAAAAAAAAAAAuAgAA&#10;ZHJzL2Uyb0RvYy54bWxQSwECLQAUAAYACAAAACEAqLPwc98AAAALAQAADwAAAAAAAAAAAAAAAAAW&#10;BAAAZHJzL2Rvd25yZXYueG1sUEsFBgAAAAAEAAQA8wAAACIFAAAAAA==&#10;" filled="f" stroked="f">
                <v:textbox>
                  <w:txbxContent>
                    <w:p w14:paraId="5C6F973B" w14:textId="28EBE5AF" w:rsidR="00D006BD" w:rsidRDefault="00D006BD" w:rsidP="00D006BD">
                      <w:pPr>
                        <w:contextualSpacing/>
                        <w:jc w:val="center"/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14:paraId="40099B8F" w14:textId="7CD73786" w:rsidR="00D006BD" w:rsidRDefault="00D006BD" w:rsidP="00D006BD">
                      <w:pPr>
                        <w:contextualSpacing/>
                        <w:jc w:val="center"/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ลงชื่อ    .................................................</w:t>
                      </w:r>
                    </w:p>
                    <w:p w14:paraId="4BA190B8" w14:textId="6779FE6C" w:rsidR="00D006BD" w:rsidRDefault="00D006BD" w:rsidP="00D006BD">
                      <w:pPr>
                        <w:contextualSpacing/>
                        <w:jc w:val="center"/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(นาง</w:t>
                      </w:r>
                      <w:proofErr w:type="spellStart"/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ลัญฉ</w:t>
                      </w:r>
                      <w:proofErr w:type="spellEnd"/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นา  คงสุวรรณ)</w:t>
                      </w:r>
                    </w:p>
                    <w:p w14:paraId="1039BF89" w14:textId="4E22610E" w:rsidR="00D006BD" w:rsidRDefault="00D006BD" w:rsidP="00D006BD">
                      <w:pPr>
                        <w:contextualSpacing/>
                        <w:jc w:val="center"/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ตำแหน่ง ปลัดเทศบาลตำบลโคกชะงาย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5A63" w:rsidSect="00B15A63">
      <w:headerReference w:type="default" r:id="rId6"/>
      <w:pgSz w:w="16838" w:h="11906" w:orient="landscape"/>
      <w:pgMar w:top="1135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C1CB" w14:textId="77777777" w:rsidR="00470240" w:rsidRDefault="00470240" w:rsidP="00470240">
      <w:pPr>
        <w:spacing w:after="0" w:line="240" w:lineRule="auto"/>
      </w:pPr>
      <w:r>
        <w:separator/>
      </w:r>
    </w:p>
  </w:endnote>
  <w:endnote w:type="continuationSeparator" w:id="0">
    <w:p w14:paraId="6D835901" w14:textId="77777777" w:rsidR="00470240" w:rsidRDefault="00470240" w:rsidP="0047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EC09" w14:textId="77777777" w:rsidR="00470240" w:rsidRDefault="00470240" w:rsidP="00470240">
      <w:pPr>
        <w:spacing w:after="0" w:line="240" w:lineRule="auto"/>
      </w:pPr>
      <w:r>
        <w:separator/>
      </w:r>
    </w:p>
  </w:footnote>
  <w:footnote w:type="continuationSeparator" w:id="0">
    <w:p w14:paraId="4CE9CB4B" w14:textId="77777777" w:rsidR="00470240" w:rsidRDefault="00470240" w:rsidP="0047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BD67" w14:textId="77777777" w:rsidR="00470240" w:rsidRDefault="004702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40"/>
    <w:rsid w:val="000840F2"/>
    <w:rsid w:val="00162945"/>
    <w:rsid w:val="00432892"/>
    <w:rsid w:val="00470240"/>
    <w:rsid w:val="009632EA"/>
    <w:rsid w:val="00B15A63"/>
    <w:rsid w:val="00D006BD"/>
    <w:rsid w:val="00F1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584A"/>
  <w15:chartTrackingRefBased/>
  <w15:docId w15:val="{F89A2B18-F477-45E3-9265-0D654C54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70240"/>
  </w:style>
  <w:style w:type="paragraph" w:styleId="a6">
    <w:name w:val="footer"/>
    <w:basedOn w:val="a"/>
    <w:link w:val="a7"/>
    <w:uiPriority w:val="99"/>
    <w:unhideWhenUsed/>
    <w:rsid w:val="0047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7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5</cp:revision>
  <cp:lastPrinted>2024-08-16T08:05:00Z</cp:lastPrinted>
  <dcterms:created xsi:type="dcterms:W3CDTF">2024-08-16T07:28:00Z</dcterms:created>
  <dcterms:modified xsi:type="dcterms:W3CDTF">2024-08-16T08:07:00Z</dcterms:modified>
</cp:coreProperties>
</file>